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82"/>
      </w:tblGrid>
      <w:tr w:rsidR="001B2950" w14:paraId="3E95F63D" w14:textId="77777777" w:rsidTr="001B2950">
        <w:trPr>
          <w:trHeight w:val="6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596AA8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2"/>
                <w:szCs w:val="22"/>
              </w:rPr>
              <w:t>Website addresses associated with Plumbing Australia (Vic) Pty Ltd</w:t>
            </w:r>
          </w:p>
        </w:tc>
      </w:tr>
      <w:tr w:rsidR="001B2950" w14:paraId="527CC38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A145A8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thomastownlocalplumbers.com.au</w:t>
            </w:r>
          </w:p>
        </w:tc>
      </w:tr>
      <w:tr w:rsidR="001B2950" w14:paraId="68C636F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766975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dingleyvillagelocalplumber.com.au</w:t>
            </w:r>
          </w:p>
        </w:tc>
      </w:tr>
      <w:tr w:rsidR="001B2950" w14:paraId="3830C50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736AC7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albertparklocalplumber.com.au</w:t>
            </w:r>
          </w:p>
        </w:tc>
      </w:tr>
      <w:tr w:rsidR="001B2950" w14:paraId="1E60570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2029EF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princeshilllocalplumber.com.au</w:t>
            </w:r>
          </w:p>
        </w:tc>
      </w:tr>
      <w:tr w:rsidR="001B2950" w14:paraId="76DD23C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0F671E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moorabbinlocalplumber.com.au</w:t>
            </w:r>
          </w:p>
        </w:tc>
      </w:tr>
      <w:tr w:rsidR="001B2950" w14:paraId="4DFF70D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CB1CDB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ringwoodlocalplumber.com.au</w:t>
            </w:r>
          </w:p>
        </w:tc>
      </w:tr>
      <w:tr w:rsidR="001B2950" w14:paraId="1725A4A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98B5E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spotswoodlocalplumber.com.au</w:t>
            </w:r>
          </w:p>
        </w:tc>
      </w:tr>
      <w:tr w:rsidR="001B2950" w14:paraId="077603A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A2B90D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carnegielocalplumber.com.au</w:t>
            </w:r>
          </w:p>
        </w:tc>
      </w:tr>
      <w:tr w:rsidR="001B2950" w14:paraId="690C9D7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576683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hughesdalelocalplumber.com.au</w:t>
            </w:r>
          </w:p>
        </w:tc>
      </w:tr>
      <w:tr w:rsidR="001B2950" w14:paraId="0900141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401245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nunawadinglocalplumber.com.au</w:t>
            </w:r>
          </w:p>
        </w:tc>
      </w:tr>
      <w:tr w:rsidR="001B2950" w14:paraId="0C21C89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30FCFB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ashwoodlocalplumber.com.au</w:t>
            </w:r>
          </w:p>
        </w:tc>
      </w:tr>
      <w:tr w:rsidR="001B2950" w14:paraId="109065F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7196E6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chadstonelocalplumber.com.au</w:t>
            </w:r>
          </w:p>
        </w:tc>
      </w:tr>
      <w:tr w:rsidR="001B2950" w14:paraId="362E07B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EA3D29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wheelershilllocalplumber.com.au</w:t>
            </w:r>
          </w:p>
        </w:tc>
      </w:tr>
      <w:tr w:rsidR="001B2950" w14:paraId="57CD255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EEAA91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pascoevalelocalplumber.com.au</w:t>
            </w:r>
          </w:p>
        </w:tc>
      </w:tr>
      <w:tr w:rsidR="001B2950" w14:paraId="343BFB5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41D6B9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mitchamlocalplumber.com.au</w:t>
            </w:r>
          </w:p>
        </w:tc>
      </w:tr>
      <w:tr w:rsidR="001B2950" w14:paraId="7DF9699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C273AB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foresthilllocalplumber.com.au</w:t>
            </w:r>
          </w:p>
        </w:tc>
      </w:tr>
      <w:tr w:rsidR="001B2950" w14:paraId="0A24229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453ACC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malvernlocalplumber.com.au</w:t>
            </w:r>
          </w:p>
        </w:tc>
      </w:tr>
      <w:tr w:rsidR="001B2950" w14:paraId="73BA0C7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7502AF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lilydalelocalplumber.com.au</w:t>
            </w:r>
          </w:p>
        </w:tc>
      </w:tr>
      <w:tr w:rsidR="001B2950" w14:paraId="6926DC4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37CE3B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elthamlocalplumber.com.au</w:t>
            </w:r>
          </w:p>
        </w:tc>
      </w:tr>
      <w:tr w:rsidR="001B2950" w14:paraId="6BA0838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2DD8A1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montalbertlocalplumber.com.au</w:t>
            </w:r>
          </w:p>
        </w:tc>
      </w:tr>
      <w:tr w:rsidR="001B2950" w14:paraId="7236516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7E400B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blindbightlocalplumber.com.au</w:t>
            </w:r>
          </w:p>
        </w:tc>
      </w:tr>
      <w:tr w:rsidR="001B2950" w14:paraId="631EC82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8DD91C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montroselocalplumber.com.au</w:t>
            </w:r>
          </w:p>
        </w:tc>
      </w:tr>
      <w:tr w:rsidR="001B2950" w14:paraId="078C896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EF0F3E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carrumlocalplumber.com.au</w:t>
            </w:r>
          </w:p>
        </w:tc>
      </w:tr>
      <w:tr w:rsidR="001B2950" w14:paraId="6D9B7E5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580AC3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hurstbridgelocalplumber.com.au</w:t>
            </w:r>
          </w:p>
        </w:tc>
      </w:tr>
      <w:tr w:rsidR="001B2950" w14:paraId="7832161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149EE6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thornburylocalplumber.com.au</w:t>
            </w:r>
          </w:p>
        </w:tc>
      </w:tr>
      <w:tr w:rsidR="001B2950" w14:paraId="4943072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487363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langwarrinlocalplumber.com.au</w:t>
            </w:r>
          </w:p>
        </w:tc>
      </w:tr>
      <w:tr w:rsidR="001B2950" w14:paraId="4E1C85A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B775C2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flemingtonlocalplumber.com.au</w:t>
            </w:r>
          </w:p>
        </w:tc>
      </w:tr>
      <w:tr w:rsidR="001B2950" w14:paraId="4D1B3DE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73FB95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247melbourneplumbers.com.au</w:t>
            </w:r>
          </w:p>
        </w:tc>
      </w:tr>
      <w:tr w:rsidR="001B2950" w14:paraId="7643E26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9229BF7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chelsealocalplumber.com.au</w:t>
            </w:r>
          </w:p>
        </w:tc>
      </w:tr>
      <w:tr w:rsidR="001B2950" w14:paraId="06BE6A2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551C37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lavertonlocalplumber.com.au</w:t>
            </w:r>
          </w:p>
        </w:tc>
      </w:tr>
      <w:tr w:rsidR="001B2950" w14:paraId="2FF2C13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1FA6B9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catanilocalplumber.com.au</w:t>
            </w:r>
          </w:p>
        </w:tc>
      </w:tr>
      <w:tr w:rsidR="001B2950" w14:paraId="16CC264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EEC224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glenroylocalplumber.com.au</w:t>
            </w:r>
          </w:p>
        </w:tc>
      </w:tr>
      <w:tr w:rsidR="001B2950" w14:paraId="6093E9F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0E4F47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harkawaylocalplumber.com.au</w:t>
            </w:r>
          </w:p>
        </w:tc>
      </w:tr>
      <w:tr w:rsidR="001B2950" w14:paraId="61DFCA2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582D1D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tottenhamlocalplumber.com.au</w:t>
            </w:r>
          </w:p>
        </w:tc>
      </w:tr>
      <w:tr w:rsidR="001B2950" w14:paraId="03DECBF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15A0E8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heidelberglocalplumber.com.au</w:t>
            </w:r>
          </w:p>
        </w:tc>
      </w:tr>
      <w:tr w:rsidR="001B2950" w14:paraId="78E2020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5445C8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seafordlocalplumber.com.au</w:t>
            </w:r>
          </w:p>
        </w:tc>
      </w:tr>
      <w:tr w:rsidR="001B2950" w14:paraId="36DB538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1741F2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hamptonlocalplumber.com.au</w:t>
            </w:r>
          </w:p>
        </w:tc>
      </w:tr>
      <w:tr w:rsidR="001B2950" w14:paraId="5688DF6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720159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ormondlocalplumber.com.au</w:t>
            </w:r>
          </w:p>
        </w:tc>
      </w:tr>
      <w:tr w:rsidR="001B2950" w14:paraId="00C5A93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EF3AA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montmorencylocalplumber.com.au</w:t>
            </w:r>
          </w:p>
        </w:tc>
      </w:tr>
      <w:tr w:rsidR="001B2950" w14:paraId="0A6DDC1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9FA6AD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boxhilllocalplumber.com.au</w:t>
            </w:r>
          </w:p>
        </w:tc>
      </w:tr>
      <w:tr w:rsidR="001B2950" w14:paraId="6E93360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3A1C0B7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brightonlocalplumber.com.au</w:t>
            </w:r>
          </w:p>
        </w:tc>
      </w:tr>
      <w:tr w:rsidR="001B2950" w14:paraId="19585B4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08C1FD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247westmelbourneplumber.com.au</w:t>
            </w:r>
          </w:p>
        </w:tc>
      </w:tr>
      <w:tr w:rsidR="001B2950" w14:paraId="443C68A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DB31FB7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endeavourlocalplumber.com.au</w:t>
            </w:r>
          </w:p>
        </w:tc>
      </w:tr>
      <w:tr w:rsidR="001B2950" w14:paraId="0F94EFB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C88282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lastRenderedPageBreak/>
              <w:t>burwoodlocalplumber.com.au</w:t>
            </w:r>
          </w:p>
        </w:tc>
      </w:tr>
      <w:tr w:rsidR="001B2950" w14:paraId="0B554A9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FBD9B8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researchlocalplumber.com.au</w:t>
            </w:r>
          </w:p>
        </w:tc>
      </w:tr>
      <w:tr w:rsidR="001B2950" w14:paraId="72AF8B8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21C1FF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mooneepondslocalplumber.com.au</w:t>
            </w:r>
          </w:p>
        </w:tc>
      </w:tr>
      <w:tr w:rsidR="001B2950" w14:paraId="2F89AEE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389DD7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dandenonglocalplumber.com.au</w:t>
            </w:r>
          </w:p>
        </w:tc>
      </w:tr>
      <w:tr w:rsidR="001B2950" w14:paraId="55DAFCE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00828A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collingwoodlocalplumber.com.au</w:t>
            </w:r>
          </w:p>
        </w:tc>
      </w:tr>
      <w:tr w:rsidR="001B2950" w14:paraId="189C163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D25ED3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airportwestlocalplumber.com.au</w:t>
            </w:r>
          </w:p>
        </w:tc>
      </w:tr>
      <w:tr w:rsidR="001B2950" w14:paraId="2FEF26B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70CDFD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glenhuntlylocalplumber.com.au</w:t>
            </w:r>
          </w:p>
        </w:tc>
      </w:tr>
      <w:tr w:rsidR="001B2950" w14:paraId="56A86D1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4ACE37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boronialocalplumber.com.au</w:t>
            </w:r>
          </w:p>
        </w:tc>
      </w:tr>
      <w:tr w:rsidR="001B2950" w14:paraId="4B1C93C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66D3EE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kensigntonlocalplumber.com.au</w:t>
            </w:r>
          </w:p>
        </w:tc>
      </w:tr>
      <w:tr w:rsidR="001B2950" w14:paraId="221032E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25E7A7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seaholmelocalplumber.com.au</w:t>
            </w:r>
          </w:p>
        </w:tc>
      </w:tr>
      <w:tr w:rsidR="001B2950" w14:paraId="0BFFBA28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27CBD4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abbotsfordlocalplumber.com.au</w:t>
            </w:r>
          </w:p>
        </w:tc>
      </w:tr>
      <w:tr w:rsidR="001B2950" w14:paraId="2BC8D5B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C95581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glenwaverleylocalplumber.com.au</w:t>
            </w:r>
          </w:p>
        </w:tc>
      </w:tr>
      <w:tr w:rsidR="001B2950" w14:paraId="4A60ECC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2BBED0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oakleighlocalplumber.com.au</w:t>
            </w:r>
          </w:p>
        </w:tc>
      </w:tr>
      <w:tr w:rsidR="001B2950" w14:paraId="05E9679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3684BD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blackrocklocalplumber.com.au</w:t>
            </w:r>
          </w:p>
        </w:tc>
      </w:tr>
      <w:tr w:rsidR="001B2950" w14:paraId="077DE14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638FEF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diamondcreeklocalplumber.com.au</w:t>
            </w:r>
          </w:p>
        </w:tc>
      </w:tr>
      <w:tr w:rsidR="001B2950" w14:paraId="0B45CB5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337A23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mentonelocalplumber.com.au</w:t>
            </w:r>
          </w:p>
        </w:tc>
      </w:tr>
      <w:tr w:rsidR="001B2950" w14:paraId="3A90C27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F964AB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skyelocalplumber.com.au</w:t>
            </w:r>
          </w:p>
        </w:tc>
      </w:tr>
      <w:tr w:rsidR="001B2950" w14:paraId="4479067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E82125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247northmelbourneplumber.com.au</w:t>
            </w:r>
          </w:p>
        </w:tc>
      </w:tr>
      <w:tr w:rsidR="001B2950" w14:paraId="554ECD8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1FA82E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officerlocalplumber.com.au</w:t>
            </w:r>
          </w:p>
        </w:tc>
      </w:tr>
      <w:tr w:rsidR="001B2950" w14:paraId="608FF79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B3035D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parkdalelocalplumber.com.au</w:t>
            </w:r>
          </w:p>
        </w:tc>
      </w:tr>
      <w:tr w:rsidR="001B2950" w14:paraId="33E7FC8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E1B3B7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nobleparklocalplumber.com.au</w:t>
            </w:r>
          </w:p>
        </w:tc>
      </w:tr>
      <w:tr w:rsidR="001B2950" w14:paraId="6B9AA46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5D0364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maribyrnonglocalplumber.com.au</w:t>
            </w:r>
          </w:p>
        </w:tc>
      </w:tr>
      <w:tr w:rsidR="001B2950" w14:paraId="09EA981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6A1FAE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bayswaterlocalplumber.com.au</w:t>
            </w:r>
          </w:p>
        </w:tc>
      </w:tr>
      <w:tr w:rsidR="001B2950" w14:paraId="42D2EF8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7D8F5E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cliftonhilllocalplumber.com.au</w:t>
            </w:r>
          </w:p>
        </w:tc>
      </w:tr>
      <w:tr w:rsidR="001B2950" w14:paraId="6C4BB688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13BBFC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mordiallioclocalplumber.com.au</w:t>
            </w:r>
          </w:p>
        </w:tc>
      </w:tr>
      <w:tr w:rsidR="001B2950" w14:paraId="25A68F1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FA675C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ashburtonlocalplumber.com.au</w:t>
            </w:r>
          </w:p>
        </w:tc>
      </w:tr>
      <w:tr w:rsidR="001B2950" w14:paraId="0840B37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1CC0BC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heathmontlocalplumber.com.au</w:t>
            </w:r>
          </w:p>
        </w:tc>
      </w:tr>
      <w:tr w:rsidR="001B2950" w14:paraId="60A81EA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53201B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hot-water-melbourne.com.au</w:t>
            </w:r>
          </w:p>
        </w:tc>
      </w:tr>
      <w:tr w:rsidR="001B2950" w14:paraId="3AD47C7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CADE85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campbellfieldlocalplumber.com.au</w:t>
            </w:r>
          </w:p>
        </w:tc>
      </w:tr>
      <w:tr w:rsidR="001B2950" w14:paraId="093756B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4B6C41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prahanlocalplumber.com.au</w:t>
            </w:r>
          </w:p>
        </w:tc>
      </w:tr>
      <w:tr w:rsidR="001B2950" w14:paraId="778B88B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B06460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wattleglenlocalplumber.com.au</w:t>
            </w:r>
          </w:p>
        </w:tc>
      </w:tr>
      <w:tr w:rsidR="001B2950" w14:paraId="076C030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F08380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frankstonlocalplumber.com.au</w:t>
            </w:r>
          </w:p>
        </w:tc>
      </w:tr>
      <w:tr w:rsidR="001B2950" w14:paraId="04C2328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5BD39F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newportlocalplumber.com.au</w:t>
            </w:r>
          </w:p>
        </w:tc>
      </w:tr>
      <w:tr w:rsidR="001B2950" w14:paraId="4C2BAB6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91A333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bonbeachlocalplumber.com.au</w:t>
            </w:r>
          </w:p>
        </w:tc>
      </w:tr>
      <w:tr w:rsidR="001B2950" w14:paraId="5A5980E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25AC13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cremornelocalplumber.com.au</w:t>
            </w:r>
          </w:p>
        </w:tc>
      </w:tr>
      <w:tr w:rsidR="001B2950" w14:paraId="241F733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6B3C117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aspendalelocalplumber.com.au</w:t>
            </w:r>
          </w:p>
        </w:tc>
      </w:tr>
      <w:tr w:rsidR="001B2950" w14:paraId="1C0C5F2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5942A9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dovetonlocalplumber.com.au</w:t>
            </w:r>
          </w:p>
        </w:tc>
      </w:tr>
      <w:tr w:rsidR="001B2950" w14:paraId="5DDAC23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1AA7CD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keilorlocalplumber.com.au</w:t>
            </w:r>
          </w:p>
        </w:tc>
      </w:tr>
      <w:tr w:rsidR="001B2950" w14:paraId="176D6FF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C5A827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eppinglocalplumbers.com.au</w:t>
            </w:r>
          </w:p>
        </w:tc>
      </w:tr>
      <w:tr w:rsidR="001B2950" w14:paraId="74F696A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C6E0E5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warrandytelocalplumber.com.au</w:t>
            </w:r>
          </w:p>
        </w:tc>
      </w:tr>
      <w:tr w:rsidR="001B2950" w14:paraId="1F680DA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2FDE81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williamstownlocalplumber.com.au</w:t>
            </w:r>
          </w:p>
        </w:tc>
      </w:tr>
      <w:tr w:rsidR="001B2950" w14:paraId="5150699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5E0DA0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windsorlocalplumber.com.au</w:t>
            </w:r>
          </w:p>
        </w:tc>
      </w:tr>
      <w:tr w:rsidR="001B2950" w14:paraId="23DABCC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4EFB26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lysterfieldlocalplumber.com.au</w:t>
            </w:r>
          </w:p>
        </w:tc>
      </w:tr>
      <w:tr w:rsidR="001B2950" w14:paraId="32C7B43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9889F6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elsternwicklocalplumber.com.au</w:t>
            </w:r>
          </w:p>
        </w:tc>
      </w:tr>
      <w:tr w:rsidR="001B2950" w14:paraId="113F413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2587B9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morningtonlocalplumber.com.au</w:t>
            </w:r>
          </w:p>
        </w:tc>
      </w:tr>
      <w:tr w:rsidR="001B2950" w14:paraId="5E12FEB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2B6B12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lastRenderedPageBreak/>
              <w:t>yarravillelocalplumber.com.au</w:t>
            </w:r>
          </w:p>
        </w:tc>
      </w:tr>
      <w:tr w:rsidR="001B2950" w14:paraId="7D80AD0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9C1BEC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sandringhamlocalplumber.com.au</w:t>
            </w:r>
          </w:p>
        </w:tc>
      </w:tr>
      <w:tr w:rsidR="001B2950" w14:paraId="063D261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7A367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247plumbergeelong.com.au</w:t>
            </w:r>
          </w:p>
        </w:tc>
      </w:tr>
      <w:tr w:rsidR="001B2950" w14:paraId="3334E3C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2E9F48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stkildalocalplumber.com.au</w:t>
            </w:r>
          </w:p>
        </w:tc>
      </w:tr>
      <w:tr w:rsidR="001B2950" w14:paraId="578C39C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F143A5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werribeelocalplumber.com.au</w:t>
            </w:r>
          </w:p>
        </w:tc>
      </w:tr>
      <w:tr w:rsidR="001B2950" w14:paraId="4F10825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991734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viewbanklocalplumber.com.au</w:t>
            </w:r>
          </w:p>
        </w:tc>
      </w:tr>
      <w:tr w:rsidR="001B2950" w14:paraId="67A81A9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764E0C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reviveapipe.com.au</w:t>
            </w:r>
          </w:p>
        </w:tc>
      </w:tr>
      <w:tr w:rsidR="001B2950" w14:paraId="64B8A20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710C5E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lowerplentylocalplumber.com.au</w:t>
            </w:r>
          </w:p>
        </w:tc>
      </w:tr>
      <w:tr w:rsidR="001B2950" w14:paraId="78BBE91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A2D60E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247plumbermornington.com.au</w:t>
            </w:r>
          </w:p>
        </w:tc>
      </w:tr>
      <w:tr w:rsidR="001B2950" w14:paraId="2B16C02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EAC41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watsonialocalplumber.com.au</w:t>
            </w:r>
          </w:p>
        </w:tc>
      </w:tr>
      <w:tr w:rsidR="001B2950" w14:paraId="08175F5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2D62EA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eumemmerringlocalplumber.com.au</w:t>
            </w:r>
          </w:p>
        </w:tc>
      </w:tr>
      <w:tr w:rsidR="001B2950" w14:paraId="1DA9E3B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3B1DF9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heathertonlocalplumber.com.au</w:t>
            </w:r>
          </w:p>
        </w:tc>
      </w:tr>
      <w:tr w:rsidR="001B2950" w14:paraId="7F1E039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9912B7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tullamarinelocalplumber.com.au</w:t>
            </w:r>
          </w:p>
        </w:tc>
      </w:tr>
      <w:tr w:rsidR="001B2950" w14:paraId="40E75C5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D7BA0F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mooroolbarklocalplumber.com.au</w:t>
            </w:r>
          </w:p>
        </w:tc>
      </w:tr>
      <w:tr w:rsidR="001B2950" w14:paraId="138A3D6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6CF72D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balwynlocalplumber.com.au</w:t>
            </w:r>
          </w:p>
        </w:tc>
      </w:tr>
      <w:tr w:rsidR="001B2950" w14:paraId="5782D1D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961CAC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beaconsfieldlocalplumber.com.au</w:t>
            </w:r>
          </w:p>
        </w:tc>
      </w:tr>
      <w:tr w:rsidR="001B2950" w14:paraId="5EACE66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0B99E9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247southeastmelbourneplumber.com.au</w:t>
            </w:r>
          </w:p>
        </w:tc>
      </w:tr>
      <w:tr w:rsidR="001B2950" w14:paraId="1E46386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A10979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balaclavalocalplumber.com.au</w:t>
            </w:r>
          </w:p>
        </w:tc>
      </w:tr>
      <w:tr w:rsidR="001B2950" w14:paraId="0DD9296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6EE2DC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eaglemontlocalplumber.com.au</w:t>
            </w:r>
          </w:p>
        </w:tc>
      </w:tr>
      <w:tr w:rsidR="001B2950" w14:paraId="6CEADB5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F1717F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vermontlocalplumber.com.au</w:t>
            </w:r>
          </w:p>
        </w:tc>
      </w:tr>
      <w:tr w:rsidR="001B2950" w14:paraId="1290FDE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8EC987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cardinialocalplumber.com.au</w:t>
            </w:r>
          </w:p>
        </w:tc>
      </w:tr>
      <w:tr w:rsidR="001B2950" w14:paraId="6906F47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F69AF8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chirnsideparklocalplumber.com.au</w:t>
            </w:r>
          </w:p>
        </w:tc>
      </w:tr>
      <w:tr w:rsidR="001B2950" w14:paraId="4ECBE98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ADE8BE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prestonlocalplumber.com.au</w:t>
            </w:r>
          </w:p>
        </w:tc>
      </w:tr>
      <w:tr w:rsidR="001B2950" w14:paraId="5A628DC8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FC9BBF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generalhomeservices.com.au</w:t>
            </w:r>
          </w:p>
        </w:tc>
      </w:tr>
      <w:tr w:rsidR="001B2950" w14:paraId="287110D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1E62A7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doncasterlocalplumber.com.au</w:t>
            </w:r>
          </w:p>
        </w:tc>
      </w:tr>
      <w:tr w:rsidR="001B2950" w14:paraId="7E25491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49F3DC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rosannalocalplumber.com.au</w:t>
            </w:r>
          </w:p>
        </w:tc>
      </w:tr>
      <w:tr w:rsidR="001B2950" w14:paraId="31A1499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770E1C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rowvillelocaplumber.com.au</w:t>
            </w:r>
          </w:p>
        </w:tc>
      </w:tr>
      <w:tr w:rsidR="001B2950" w14:paraId="63307E8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391B89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camberwelllocalplumber.com.au</w:t>
            </w:r>
          </w:p>
        </w:tc>
      </w:tr>
      <w:tr w:rsidR="001B2950" w14:paraId="31DC2B4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671F7B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southyarralocalplumber.com.au</w:t>
            </w:r>
          </w:p>
        </w:tc>
      </w:tr>
      <w:tr w:rsidR="001B2950" w14:paraId="0AE0A878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676084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elwoodlocalplumber.com.au</w:t>
            </w:r>
          </w:p>
        </w:tc>
      </w:tr>
      <w:tr w:rsidR="001B2950" w14:paraId="4BF4E7D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7ABB47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247eastmelbourneplumber.com.au</w:t>
            </w:r>
          </w:p>
        </w:tc>
      </w:tr>
      <w:tr w:rsidR="001B2950" w14:paraId="00601B9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D6F907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greensboroughlocalplumber.com.au</w:t>
            </w:r>
          </w:p>
        </w:tc>
      </w:tr>
      <w:tr w:rsidR="001B2950" w14:paraId="481E653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20EABE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knoxvillelocalplumber.com.au</w:t>
            </w:r>
          </w:p>
        </w:tc>
      </w:tr>
      <w:tr w:rsidR="001B2950" w14:paraId="61B5063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11ED95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sthelenalocalplumber.com.au</w:t>
            </w:r>
          </w:p>
        </w:tc>
      </w:tr>
      <w:tr w:rsidR="001B2950" w14:paraId="4626243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8BC14F7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coburglocalplumber.com.au</w:t>
            </w:r>
          </w:p>
        </w:tc>
      </w:tr>
      <w:tr w:rsidR="001B2950" w14:paraId="516671F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0491C7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scorebylocalplumber.com.au</w:t>
            </w:r>
          </w:p>
        </w:tc>
      </w:tr>
      <w:tr w:rsidR="001B2950" w14:paraId="390F38A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22FC85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taylorslakeslocalplumber.com.au</w:t>
            </w:r>
          </w:p>
        </w:tc>
      </w:tr>
      <w:tr w:rsidR="001B2950" w14:paraId="726BE5C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7FCC22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briarhilllocalplumber.com.au</w:t>
            </w:r>
          </w:p>
        </w:tc>
      </w:tr>
      <w:tr w:rsidR="001B2950" w14:paraId="32AD157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05A83D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northwarrandytelocalplumber.com.au</w:t>
            </w:r>
          </w:p>
        </w:tc>
      </w:tr>
      <w:tr w:rsidR="001B2950" w14:paraId="58B9630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51D05D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nottinghilllocalplumber.com.au</w:t>
            </w:r>
          </w:p>
        </w:tc>
      </w:tr>
      <w:tr w:rsidR="001B2950" w14:paraId="1A5EE61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1834B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belgravelocalplumber.com.au</w:t>
            </w:r>
          </w:p>
        </w:tc>
      </w:tr>
      <w:tr w:rsidR="001B2950" w14:paraId="5F76128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5ADBE1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bundooralocalplumber.com.au</w:t>
            </w:r>
          </w:p>
        </w:tc>
      </w:tr>
      <w:tr w:rsidR="001B2950" w14:paraId="5E92337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FB2142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northcotelocalplumber.com.au</w:t>
            </w:r>
          </w:p>
        </w:tc>
      </w:tr>
      <w:tr w:rsidR="001B2950" w14:paraId="429FC35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9CE4F6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brunswicklocalplumber.com.au</w:t>
            </w:r>
          </w:p>
        </w:tc>
      </w:tr>
      <w:tr w:rsidR="001B2950" w14:paraId="0562992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615B7F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lyndhurstlocalplumber.com.au</w:t>
            </w:r>
          </w:p>
        </w:tc>
      </w:tr>
      <w:tr w:rsidR="001B2950" w14:paraId="5C3C5C4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299A09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lastRenderedPageBreak/>
              <w:t>cranbournelocalplumber.com.au</w:t>
            </w:r>
          </w:p>
        </w:tc>
      </w:tr>
      <w:tr w:rsidR="001B2950" w14:paraId="3882605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2AD96C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fawknerlocalplumber.com.au</w:t>
            </w:r>
          </w:p>
        </w:tc>
      </w:tr>
      <w:tr w:rsidR="001B2950" w14:paraId="1BBD3ED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CB76FB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wantirnalocalplumber.com.au</w:t>
            </w:r>
          </w:p>
        </w:tc>
      </w:tr>
      <w:tr w:rsidR="001B2950" w14:paraId="546A94E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62143F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247southmelbourneplumber.com.au</w:t>
            </w:r>
          </w:p>
        </w:tc>
      </w:tr>
      <w:tr w:rsidR="001B2950" w14:paraId="191739B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7DE507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mountmarthalocalplumber.com.au</w:t>
            </w:r>
          </w:p>
        </w:tc>
      </w:tr>
      <w:tr w:rsidR="001B2950" w14:paraId="796BEFC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B0D837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parkvillelocalplumber.com.au</w:t>
            </w:r>
          </w:p>
        </w:tc>
      </w:tr>
      <w:tr w:rsidR="001B2950" w14:paraId="49F1BE0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CDA6C4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hadfieldlocalplumber.com.au</w:t>
            </w:r>
          </w:p>
        </w:tc>
      </w:tr>
      <w:tr w:rsidR="001B2950" w14:paraId="5FBEA0E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A1516A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narrewarrenlocalplumber.com.au</w:t>
            </w:r>
          </w:p>
        </w:tc>
      </w:tr>
      <w:tr w:rsidR="001B2950" w14:paraId="168A950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F2EA06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altonalocalplumber.com.au</w:t>
            </w:r>
          </w:p>
        </w:tc>
      </w:tr>
      <w:tr w:rsidR="001B2950" w14:paraId="7A8BBB2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D852D0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niddrielocalplumber.com.au</w:t>
            </w:r>
          </w:p>
        </w:tc>
      </w:tr>
      <w:tr w:rsidR="001B2950" w14:paraId="18910FD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D97C2C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packenhamlocalplumber.com.au</w:t>
            </w:r>
          </w:p>
        </w:tc>
      </w:tr>
      <w:tr w:rsidR="001B2950" w14:paraId="57D7253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01A9B2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armadalelocalplumber.com.au</w:t>
            </w:r>
          </w:p>
        </w:tc>
      </w:tr>
      <w:tr w:rsidR="001B2950" w14:paraId="756CB29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3BAE75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glenirislocalplumber.com.au</w:t>
            </w:r>
          </w:p>
        </w:tc>
      </w:tr>
      <w:tr w:rsidR="001B2950" w14:paraId="1C43382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60CF1D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richmondlocalplumber.com.au</w:t>
            </w:r>
          </w:p>
        </w:tc>
      </w:tr>
      <w:tr w:rsidR="001B2950" w14:paraId="1BFE559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9CDA28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kilsythlocalplumber.com.au</w:t>
            </w:r>
          </w:p>
        </w:tc>
      </w:tr>
      <w:tr w:rsidR="001B2950" w14:paraId="345DC6C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72777C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edithvalelocalplumber.com.au</w:t>
            </w:r>
          </w:p>
        </w:tc>
      </w:tr>
      <w:tr w:rsidR="001B2950" w14:paraId="2E83607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C9F18E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donvalelocalplumber.com.au</w:t>
            </w:r>
          </w:p>
        </w:tc>
      </w:tr>
      <w:tr w:rsidR="001B2950" w14:paraId="5DF8274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1199AF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mountwaverleylocalplumber.com.au</w:t>
            </w:r>
          </w:p>
        </w:tc>
      </w:tr>
      <w:tr w:rsidR="001B2950" w14:paraId="1E23076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408BEC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caulfieldlocalplumber.com.au</w:t>
            </w:r>
          </w:p>
        </w:tc>
      </w:tr>
      <w:tr w:rsidR="001B2950" w14:paraId="01E6634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0E102A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surreyhillsplumber.com.au</w:t>
            </w:r>
          </w:p>
        </w:tc>
      </w:tr>
      <w:tr w:rsidR="001B2950" w14:paraId="58648AA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E7A93D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brooklynlocalplumber.com.au</w:t>
            </w:r>
          </w:p>
        </w:tc>
      </w:tr>
      <w:tr w:rsidR="001B2950" w14:paraId="1164CA9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427404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kingsvillelocalplumber.com.au</w:t>
            </w:r>
          </w:p>
        </w:tc>
      </w:tr>
      <w:tr w:rsidR="001B2950" w14:paraId="3E47A76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2BC0C6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keysboroughlocalplumber.com.au</w:t>
            </w:r>
          </w:p>
        </w:tc>
      </w:tr>
      <w:tr w:rsidR="001B2950" w14:paraId="784F5FD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DED543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middleparklocalplumber.com.au</w:t>
            </w:r>
          </w:p>
        </w:tc>
      </w:tr>
      <w:tr w:rsidR="001B2950" w14:paraId="6BAB987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81D2A4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247plumbermelton.com.au</w:t>
            </w:r>
          </w:p>
        </w:tc>
      </w:tr>
      <w:tr w:rsidR="001B2950" w14:paraId="3E484F2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103F4A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cheltenhamlocalplumber.com.au</w:t>
            </w:r>
          </w:p>
        </w:tc>
      </w:tr>
      <w:tr w:rsidR="001B2950" w14:paraId="53D4105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711636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karingallocalplumber.com.au</w:t>
            </w:r>
          </w:p>
        </w:tc>
      </w:tr>
      <w:tr w:rsidR="001B2950" w14:paraId="7646FF7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983325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essendonlocalplumber.com.au</w:t>
            </w:r>
          </w:p>
        </w:tc>
      </w:tr>
      <w:tr w:rsidR="001B2950" w14:paraId="002FF35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CC3241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lynbrooklocalplumber.com.au</w:t>
            </w:r>
          </w:p>
        </w:tc>
      </w:tr>
      <w:tr w:rsidR="001B2950" w14:paraId="5CED5F6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A97510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berwicklocalplumber.com.au</w:t>
            </w:r>
          </w:p>
        </w:tc>
      </w:tr>
      <w:tr w:rsidR="001B2950" w14:paraId="66AAE43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97281D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templestowelocalplumber.com.au</w:t>
            </w:r>
          </w:p>
        </w:tc>
      </w:tr>
      <w:tr w:rsidR="001B2950" w14:paraId="32ABFD8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5010DA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bentleighlocalplumber.com.au</w:t>
            </w:r>
          </w:p>
        </w:tc>
      </w:tr>
      <w:tr w:rsidR="001B2950" w14:paraId="495086A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B28EA1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botanicridgelocalplumber.com.au</w:t>
            </w:r>
          </w:p>
        </w:tc>
      </w:tr>
      <w:tr w:rsidR="001B2950" w14:paraId="10554D0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149BCE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ferntreegullylocalplumber.com.au</w:t>
            </w:r>
          </w:p>
        </w:tc>
      </w:tr>
      <w:tr w:rsidR="001B2950" w14:paraId="5FC3AA2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377E1C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ivanhoelocalplumber.com.au</w:t>
            </w:r>
          </w:p>
        </w:tc>
      </w:tr>
      <w:tr w:rsidR="001B2950" w14:paraId="43D64DA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0635BB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junctionvillagelocalplumber.com.au</w:t>
            </w:r>
          </w:p>
        </w:tc>
      </w:tr>
      <w:tr w:rsidR="001B2950" w14:paraId="26DAFA4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F6F129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upweylocalplumber.com.au</w:t>
            </w:r>
          </w:p>
        </w:tc>
      </w:tr>
      <w:tr w:rsidR="001B2950" w14:paraId="1CE64BC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9C1137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thegasdoctor.com.au</w:t>
            </w:r>
          </w:p>
        </w:tc>
      </w:tr>
      <w:tr w:rsidR="001B2950" w14:paraId="245968B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9F69E8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fairfieldlocalplumber.com.au</w:t>
            </w:r>
          </w:p>
        </w:tc>
      </w:tr>
      <w:tr w:rsidR="001B2950" w14:paraId="42430F2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511FCD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247localplumber.com.au</w:t>
            </w:r>
          </w:p>
        </w:tc>
      </w:tr>
      <w:tr w:rsidR="001B2950" w14:paraId="15594E6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1AA2CC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mulgravelocalplumber.com.au</w:t>
            </w:r>
          </w:p>
        </w:tc>
      </w:tr>
      <w:tr w:rsidR="001B2950" w14:paraId="39C585E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E20A63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blackburnlocalplumber.com.au</w:t>
            </w:r>
          </w:p>
        </w:tc>
      </w:tr>
      <w:tr w:rsidR="001B2950" w14:paraId="464E4F6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9AE730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mckinnonlocalplumber.com.au</w:t>
            </w:r>
          </w:p>
        </w:tc>
      </w:tr>
      <w:tr w:rsidR="001B2950" w14:paraId="7A2DC34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549D4F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parkorchardslocalplumber.com.au</w:t>
            </w:r>
          </w:p>
        </w:tc>
      </w:tr>
      <w:tr w:rsidR="001B2950" w14:paraId="2521245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8A9CDB7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hawthornlocalplumber.com.au</w:t>
            </w:r>
          </w:p>
        </w:tc>
      </w:tr>
      <w:tr w:rsidR="001B2950" w14:paraId="21FA709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37B697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lastRenderedPageBreak/>
              <w:t>fitzroylocalplumber.com.au</w:t>
            </w:r>
          </w:p>
        </w:tc>
      </w:tr>
      <w:tr w:rsidR="001B2950" w14:paraId="3E6E9E7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FBDF48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claytonlocalplumber.com.au</w:t>
            </w:r>
          </w:p>
        </w:tc>
      </w:tr>
      <w:tr w:rsidR="001B2950" w14:paraId="01713C9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4C2883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macleodlocalplumber.com.au</w:t>
            </w:r>
          </w:p>
        </w:tc>
      </w:tr>
      <w:tr w:rsidR="001B2950" w14:paraId="283738A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02ECE8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mountelizalocalplumber.com.au</w:t>
            </w:r>
          </w:p>
        </w:tc>
      </w:tr>
      <w:tr w:rsidR="001B2950" w14:paraId="1C7B1018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985010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burnleylocalplumber.com.au</w:t>
            </w:r>
          </w:p>
        </w:tc>
      </w:tr>
      <w:tr w:rsidR="001B2950" w14:paraId="37FE12F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82531C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hallamlocalplumber.com.au</w:t>
            </w:r>
          </w:p>
        </w:tc>
      </w:tr>
      <w:tr w:rsidR="001B2950" w14:paraId="7551755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92ABBC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carltonlocalplumber.com.au</w:t>
            </w:r>
          </w:p>
        </w:tc>
      </w:tr>
      <w:tr w:rsidR="001B2950" w14:paraId="7A7A61F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11035A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springvalelocalplumber.com.au</w:t>
            </w:r>
          </w:p>
        </w:tc>
      </w:tr>
      <w:tr w:rsidR="001B2950" w14:paraId="430BCCE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40E1BF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seabrooklocalplumber.com.au</w:t>
            </w:r>
          </w:p>
        </w:tc>
      </w:tr>
      <w:tr w:rsidR="001B2950" w14:paraId="53F6DF4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6BFEE8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pattersonlakeslocalplumber.com.au</w:t>
            </w:r>
          </w:p>
        </w:tc>
      </w:tr>
      <w:tr w:rsidR="001B2950" w14:paraId="3250BAE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0E0F57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huntingdalelocalplumber.com.au</w:t>
            </w:r>
          </w:p>
        </w:tc>
      </w:tr>
      <w:tr w:rsidR="001B2950" w14:paraId="5382CBD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E1E113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deepdenelocalplumber.com.au</w:t>
            </w:r>
          </w:p>
        </w:tc>
      </w:tr>
      <w:tr w:rsidR="001B2950" w14:paraId="07634664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D1C91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croydonlocalplumber.com.au</w:t>
            </w:r>
          </w:p>
        </w:tc>
      </w:tr>
      <w:tr w:rsidR="001B2950" w14:paraId="4C68F137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690181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drainexpertsmelbourne.com.au</w:t>
            </w:r>
          </w:p>
        </w:tc>
      </w:tr>
      <w:tr w:rsidR="001B2950" w14:paraId="79539AE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0FA95D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reservoirlocalplumber.com.au</w:t>
            </w:r>
          </w:p>
        </w:tc>
      </w:tr>
      <w:tr w:rsidR="001B2950" w14:paraId="2D5AEA4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769EE2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emeraldlocalplumber.com.au</w:t>
            </w:r>
          </w:p>
        </w:tc>
      </w:tr>
      <w:tr w:rsidR="001B2950" w14:paraId="5E279C9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3D9C37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alphingtonlocalplumber.com.au</w:t>
            </w:r>
          </w:p>
        </w:tc>
      </w:tr>
      <w:tr w:rsidR="001B2950" w14:paraId="6FCAD20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0B0387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warranwoodlocalplumber.com.au</w:t>
            </w:r>
          </w:p>
        </w:tc>
      </w:tr>
      <w:tr w:rsidR="001B2950" w14:paraId="052B282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2E9723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seddonlocalplumber.com.au</w:t>
            </w:r>
          </w:p>
        </w:tc>
      </w:tr>
      <w:tr w:rsidR="001B2950" w14:paraId="7E5E64A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3B12F0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murrumbeenalocalplumber.com.au</w:t>
            </w:r>
          </w:p>
        </w:tc>
      </w:tr>
      <w:tr w:rsidR="001B2950" w14:paraId="74CCCA0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64978F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clydelocalplumber.com.au</w:t>
            </w:r>
          </w:p>
        </w:tc>
      </w:tr>
      <w:tr w:rsidR="001B2950" w14:paraId="3CDDC94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F6E8ED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localplumberkew.com.au</w:t>
            </w:r>
          </w:p>
        </w:tc>
      </w:tr>
      <w:tr w:rsidR="001B2950" w14:paraId="06E6B84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380690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highettlocalplumber.com.au</w:t>
            </w:r>
          </w:p>
        </w:tc>
      </w:tr>
      <w:tr w:rsidR="001B2950" w14:paraId="7CFFFD3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C38169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gardenvalelocalplumber.com.au</w:t>
            </w:r>
          </w:p>
        </w:tc>
      </w:tr>
      <w:tr w:rsidR="001B2950" w14:paraId="5609F12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3A2E0A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roxbourghparklocalplumber.com.au</w:t>
            </w:r>
          </w:p>
        </w:tc>
      </w:tr>
      <w:tr w:rsidR="001B2950" w14:paraId="758B363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67503B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canterburylocalplumber.com.au</w:t>
            </w:r>
          </w:p>
        </w:tc>
      </w:tr>
      <w:tr w:rsidR="001B2950" w14:paraId="0593884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8AD187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footscraylocalplumber.com.au</w:t>
            </w:r>
          </w:p>
        </w:tc>
      </w:tr>
      <w:tr w:rsidR="001B2950" w14:paraId="5158359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7DF747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braesidelocalplumber.com.au</w:t>
            </w:r>
          </w:p>
        </w:tc>
      </w:tr>
      <w:tr w:rsidR="001B2950" w14:paraId="1BB507D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00C9EC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pearcedalelocalplumber.com.au</w:t>
            </w:r>
          </w:p>
        </w:tc>
      </w:tr>
      <w:tr w:rsidR="001B2950" w14:paraId="3644C4B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AF96C97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bulleenlocalplumber.com.au</w:t>
            </w:r>
          </w:p>
        </w:tc>
      </w:tr>
      <w:tr w:rsidR="001B2950" w14:paraId="4F33ED9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73A8169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sandhurstlocalplumber.com.au</w:t>
            </w:r>
          </w:p>
        </w:tc>
      </w:tr>
      <w:tr w:rsidR="001B2950" w14:paraId="0E269196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62F69D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beaumarislocalplumber.com.au</w:t>
            </w:r>
          </w:p>
        </w:tc>
      </w:tr>
      <w:tr w:rsidR="001B2950" w14:paraId="69F51F7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8ABE5C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pointcooklocalplumber.com.au</w:t>
            </w:r>
          </w:p>
        </w:tc>
      </w:tr>
      <w:tr w:rsidR="001B2950" w14:paraId="4CDD2DBB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BC4B3F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waterwayslocalplumber.com.au</w:t>
            </w:r>
          </w:p>
        </w:tc>
      </w:tr>
      <w:tr w:rsidR="001B2950" w14:paraId="696EE08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C302A6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kooyonglocalplumber.com.au</w:t>
            </w:r>
          </w:p>
        </w:tc>
      </w:tr>
      <w:tr w:rsidR="001B2950" w14:paraId="18A83E6A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DA8CB7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maidstonelocalplumber.com.au</w:t>
            </w:r>
          </w:p>
        </w:tc>
      </w:tr>
      <w:tr w:rsidR="001B2950" w14:paraId="1A9C5D0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96F2FC5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tooraklocalplumber.com.au</w:t>
            </w:r>
          </w:p>
        </w:tc>
      </w:tr>
      <w:tr w:rsidR="001B2950" w14:paraId="2BE0508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BAAA4D8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northmelbourneelectrical.com.au</w:t>
            </w:r>
          </w:p>
        </w:tc>
      </w:tr>
      <w:tr w:rsidR="001B2950" w14:paraId="5C603458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77DCC51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mrdrain.com.au</w:t>
            </w:r>
          </w:p>
        </w:tc>
      </w:tr>
      <w:tr w:rsidR="001B2950" w14:paraId="0BE8E6F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1C4F33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pakenhamlocalplumber.com.au</w:t>
            </w:r>
          </w:p>
        </w:tc>
      </w:tr>
      <w:tr w:rsidR="001B2950" w14:paraId="302FC421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0F2240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easternmelbourneelectrical.com.au</w:t>
            </w:r>
          </w:p>
        </w:tc>
      </w:tr>
      <w:tr w:rsidR="001B2950" w14:paraId="731E1EB8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383E9A6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generalhomeservicesbrisbane.com.au</w:t>
            </w:r>
          </w:p>
        </w:tc>
      </w:tr>
      <w:tr w:rsidR="001B2950" w14:paraId="51DD0E9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58D718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generalroofrepairs.com.au</w:t>
            </w:r>
          </w:p>
        </w:tc>
      </w:tr>
      <w:tr w:rsidR="001B2950" w14:paraId="0269022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885E49E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southeastmelbelectrical.com.au</w:t>
            </w:r>
          </w:p>
        </w:tc>
      </w:tr>
      <w:tr w:rsidR="001B2950" w14:paraId="2792FC2F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1854B4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showerrepairsmelbourne.com.au</w:t>
            </w:r>
          </w:p>
        </w:tc>
      </w:tr>
      <w:tr w:rsidR="001B2950" w14:paraId="0F3CD2B3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E14E5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lastRenderedPageBreak/>
              <w:t>brisbanelocalplumber.com.au</w:t>
            </w:r>
          </w:p>
        </w:tc>
      </w:tr>
      <w:tr w:rsidR="001B2950" w14:paraId="7E0C410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B6BCEA2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prontoplumbing.com.au</w:t>
            </w:r>
          </w:p>
        </w:tc>
      </w:tr>
      <w:tr w:rsidR="001B2950" w14:paraId="20A507B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72866CA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247localplumbing.com.au</w:t>
            </w:r>
          </w:p>
        </w:tc>
      </w:tr>
      <w:tr w:rsidR="001B2950" w14:paraId="4DBCA83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624ED03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brisbanedrainspecialists.com.au</w:t>
            </w:r>
          </w:p>
        </w:tc>
      </w:tr>
      <w:tr w:rsidR="001B2950" w14:paraId="5B11A85D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98F40AB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brisbanebaysideplumber.com.au</w:t>
            </w:r>
          </w:p>
        </w:tc>
      </w:tr>
      <w:tr w:rsidR="001B2950" w14:paraId="28E88EA2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F74EEA0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airconexpertsmelbourne.com.au</w:t>
            </w:r>
          </w:p>
        </w:tc>
      </w:tr>
      <w:tr w:rsidR="001B2950" w14:paraId="6DCA9830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CB4945F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southsidebrisbaneplumber.com.au</w:t>
            </w:r>
          </w:p>
        </w:tc>
      </w:tr>
      <w:tr w:rsidR="001B2950" w14:paraId="2EDED409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03D5D34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northsidebrisbaneplumber.com.au</w:t>
            </w:r>
          </w:p>
        </w:tc>
      </w:tr>
      <w:tr w:rsidR="001B2950" w14:paraId="0ACA62FC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579329D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logancitylocalplumber.com.au</w:t>
            </w:r>
          </w:p>
        </w:tc>
      </w:tr>
      <w:tr w:rsidR="001B2950" w14:paraId="1736CF65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144166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localelectricianmelbourne.com.au</w:t>
            </w:r>
          </w:p>
        </w:tc>
      </w:tr>
      <w:tr w:rsidR="001B2950" w14:paraId="651C36EE" w14:textId="77777777" w:rsidTr="001B2950">
        <w:trPr>
          <w:trHeight w:val="30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CBF111C" w14:textId="77777777" w:rsidR="001B2950" w:rsidRDefault="001B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brisbanehotwaterspecialists.com.au</w:t>
            </w:r>
          </w:p>
        </w:tc>
      </w:tr>
    </w:tbl>
    <w:p w14:paraId="1CE8473A" w14:textId="77777777" w:rsidR="001F2F9C" w:rsidRPr="001B2950" w:rsidRDefault="001F2F9C" w:rsidP="001B2950"/>
    <w:sectPr w:rsidR="001F2F9C" w:rsidRPr="001B2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6D659" w14:textId="77777777" w:rsidR="00CF36A8" w:rsidRDefault="00CF36A8" w:rsidP="00CF36A8">
      <w:pPr>
        <w:spacing w:after="0" w:line="240" w:lineRule="auto"/>
      </w:pPr>
      <w:r>
        <w:separator/>
      </w:r>
    </w:p>
  </w:endnote>
  <w:endnote w:type="continuationSeparator" w:id="0">
    <w:p w14:paraId="7F7F2BC4" w14:textId="77777777" w:rsidR="00CF36A8" w:rsidRDefault="00CF36A8" w:rsidP="00CF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F77A" w14:textId="1F55098A" w:rsidR="00CF36A8" w:rsidRDefault="00CF36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5BB8BE" wp14:editId="7C8AD8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1595" cy="387985"/>
              <wp:effectExtent l="0" t="0" r="1905" b="0"/>
              <wp:wrapNone/>
              <wp:docPr id="1398242266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15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92DB8" w14:textId="2CBBAF5B" w:rsidR="00CF36A8" w:rsidRPr="00CF36A8" w:rsidRDefault="00CF36A8" w:rsidP="00CF36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F36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BB8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4.85pt;height:30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" filled="f" stroked="f">
              <v:textbox style="mso-fit-shape-to-text:t" inset="20pt,0,0,15pt">
                <w:txbxContent>
                  <w:p w14:paraId="3ED92DB8" w14:textId="2CBBAF5B" w:rsidR="00CF36A8" w:rsidRPr="00CF36A8" w:rsidRDefault="00CF36A8" w:rsidP="00CF36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F36A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26AE" w14:textId="0DA13FE2" w:rsidR="00CF36A8" w:rsidRDefault="00CF36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1C7D44" wp14:editId="6D628BA0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1595" cy="387985"/>
              <wp:effectExtent l="0" t="0" r="1905" b="0"/>
              <wp:wrapNone/>
              <wp:docPr id="1369293254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15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539C2" w14:textId="2265721D" w:rsidR="00CF36A8" w:rsidRPr="00CF36A8" w:rsidRDefault="00CF36A8" w:rsidP="00CF36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F36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C7D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104.85pt;height:30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" filled="f" stroked="f">
              <v:textbox style="mso-fit-shape-to-text:t" inset="20pt,0,0,15pt">
                <w:txbxContent>
                  <w:p w14:paraId="0C6539C2" w14:textId="2265721D" w:rsidR="00CF36A8" w:rsidRPr="00CF36A8" w:rsidRDefault="00CF36A8" w:rsidP="00CF36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F36A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29CF9" w14:textId="5C7B16E0" w:rsidR="00CF36A8" w:rsidRDefault="00CF36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29701B" wp14:editId="5FE729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1595" cy="387985"/>
              <wp:effectExtent l="0" t="0" r="1905" b="0"/>
              <wp:wrapNone/>
              <wp:docPr id="204970616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15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6D413" w14:textId="5D328F54" w:rsidR="00CF36A8" w:rsidRPr="00CF36A8" w:rsidRDefault="00CF36A8" w:rsidP="00CF36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F36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7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" style="position:absolute;margin-left:0;margin-top:0;width:104.85pt;height:30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" filled="f" stroked="f">
              <v:textbox style="mso-fit-shape-to-text:t" inset="20pt,0,0,15pt">
                <w:txbxContent>
                  <w:p w14:paraId="09F6D413" w14:textId="5D328F54" w:rsidR="00CF36A8" w:rsidRPr="00CF36A8" w:rsidRDefault="00CF36A8" w:rsidP="00CF36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F36A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DE9A" w14:textId="77777777" w:rsidR="00CF36A8" w:rsidRDefault="00CF36A8" w:rsidP="00CF36A8">
      <w:pPr>
        <w:spacing w:after="0" w:line="240" w:lineRule="auto"/>
      </w:pPr>
      <w:r>
        <w:separator/>
      </w:r>
    </w:p>
  </w:footnote>
  <w:footnote w:type="continuationSeparator" w:id="0">
    <w:p w14:paraId="3B43163B" w14:textId="77777777" w:rsidR="00CF36A8" w:rsidRDefault="00CF36A8" w:rsidP="00CF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1188" w14:textId="77777777" w:rsidR="00CE2F17" w:rsidRDefault="00CE2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6B14" w14:textId="77777777" w:rsidR="00CE2F17" w:rsidRDefault="00CE2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3811" w14:textId="77777777" w:rsidR="00CE2F17" w:rsidRDefault="00CE2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20"/>
    <w:rsid w:val="00014B20"/>
    <w:rsid w:val="00032F04"/>
    <w:rsid w:val="001B2950"/>
    <w:rsid w:val="001F2F9C"/>
    <w:rsid w:val="004201BF"/>
    <w:rsid w:val="005A6CB8"/>
    <w:rsid w:val="00A33E65"/>
    <w:rsid w:val="00A519B1"/>
    <w:rsid w:val="00B03A59"/>
    <w:rsid w:val="00CE2F17"/>
    <w:rsid w:val="00CE422F"/>
    <w:rsid w:val="00C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DC6DD1"/>
  <w15:chartTrackingRefBased/>
  <w15:docId w15:val="{E8A6E594-7FD4-489C-B84A-BD43D81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B2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A8"/>
  </w:style>
  <w:style w:type="paragraph" w:styleId="Header">
    <w:name w:val="header"/>
    <w:basedOn w:val="Normal"/>
    <w:link w:val="HeaderChar"/>
    <w:uiPriority w:val="99"/>
    <w:unhideWhenUsed/>
    <w:rsid w:val="00CE2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2E64111-A8D2-4A59-BA5C-2F1423CB61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5999</Characters>
  <Application>Microsoft Office Word</Application>
  <DocSecurity>4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 O'Dwyer (DGS)</dc:creator>
  <cp:keywords/>
  <dc:description/>
  <cp:lastModifiedBy>David M Darragh (DGS)</cp:lastModifiedBy>
  <cp:revision>2</cp:revision>
  <dcterms:created xsi:type="dcterms:W3CDTF">2025-05-08T06:30:00Z</dcterms:created>
  <dcterms:modified xsi:type="dcterms:W3CDTF">2025-05-08T06:30:00Z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c379a78,53577bda,519dc1c6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OFFICIAL: Sensitive</vt:lpwstr>
  </property>
  <property fmtid="{D5CDD505-2E9C-101B-9397-08002B2CF9AE}" pid="5" name="MSIP_Label_17d22cff-4d41-44a1-a7ea-af857521bf50_Enabled">
    <vt:lpwstr>true</vt:lpwstr>
  </property>
  <property fmtid="{D5CDD505-2E9C-101B-9397-08002B2CF9AE}" pid="6" name="MSIP_Label_17d22cff-4d41-44a1-a7ea-af857521bf50_SetDate">
    <vt:lpwstr>2025-05-01T02:44:55Z</vt:lpwstr>
  </property>
  <property fmtid="{D5CDD505-2E9C-101B-9397-08002B2CF9AE}" pid="7" name="MSIP_Label_17d22cff-4d41-44a1-a7ea-af857521bf50_Method">
    <vt:lpwstr>Privileged</vt:lpwstr>
  </property>
  <property fmtid="{D5CDD505-2E9C-101B-9397-08002B2CF9AE}" pid="8" name="MSIP_Label_17d22cff-4d41-44a1-a7ea-af857521bf50_Name">
    <vt:lpwstr>17d22cff-4d41-44a1-a7ea-af857521bf50</vt:lpwstr>
  </property>
  <property fmtid="{D5CDD505-2E9C-101B-9397-08002B2CF9AE}" pid="9" name="MSIP_Label_17d22cff-4d41-44a1-a7ea-af857521bf50_SiteId">
    <vt:lpwstr>722ea0be-3e1c-4b11-ad6f-9401d6856e24</vt:lpwstr>
  </property>
  <property fmtid="{D5CDD505-2E9C-101B-9397-08002B2CF9AE}" pid="10" name="MSIP_Label_17d22cff-4d41-44a1-a7ea-af857521bf50_ActionId">
    <vt:lpwstr>d9f79372-5eb2-453a-9449-2437da3d44b2</vt:lpwstr>
  </property>
  <property fmtid="{D5CDD505-2E9C-101B-9397-08002B2CF9AE}" pid="11" name="MSIP_Label_17d22cff-4d41-44a1-a7ea-af857521bf50_ContentBits">
    <vt:lpwstr>2</vt:lpwstr>
  </property>
  <property fmtid="{D5CDD505-2E9C-101B-9397-08002B2CF9AE}" pid="12" name="MSIP_Label_17d22cff-4d41-44a1-a7ea-af857521bf50_Tag">
    <vt:lpwstr>10, 0, 1, 1</vt:lpwstr>
  </property>
</Properties>
</file>